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C52C5C" w:rsidRDefault="004C3DAE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52C5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C52C5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C52C5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B42DF7" w:rsidRPr="00C52C5C" w:rsidRDefault="008D7ADC" w:rsidP="00B42DF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52C5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B42DF7" w:rsidRPr="00C52C5C">
        <w:rPr>
          <w:rFonts w:ascii="TH SarabunIT๙" w:hAnsi="TH SarabunIT๙" w:cs="TH SarabunIT๙"/>
          <w:b/>
          <w:bCs/>
          <w:sz w:val="32"/>
          <w:szCs w:val="32"/>
          <w:cs/>
        </w:rPr>
        <w:t>งานแสดงสินค้าและการประชุมสัมมนานานาชาติด้านฮาลาล ๒๕๖๓</w:t>
      </w:r>
    </w:p>
    <w:p w:rsidR="004C3DAE" w:rsidRPr="00C52C5C" w:rsidRDefault="00B42DF7" w:rsidP="00B42DF7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52C5C">
        <w:rPr>
          <w:rFonts w:ascii="TH SarabunIT๙" w:hAnsi="TH SarabunIT๙" w:cs="TH SarabunIT๙"/>
          <w:b/>
          <w:bCs/>
          <w:sz w:val="32"/>
          <w:szCs w:val="32"/>
          <w:cs/>
        </w:rPr>
        <w:tab/>
        <w:t>(</w:t>
      </w:r>
      <w:r w:rsidRPr="00C52C5C">
        <w:rPr>
          <w:rFonts w:ascii="TH SarabunIT๙" w:hAnsi="TH SarabunIT๙" w:cs="TH SarabunIT๙"/>
          <w:b/>
          <w:bCs/>
          <w:sz w:val="32"/>
          <w:szCs w:val="32"/>
        </w:rPr>
        <w:t xml:space="preserve">World Halal Expo 2020) </w:t>
      </w:r>
      <w:r w:rsidRPr="00C52C5C">
        <w:rPr>
          <w:rFonts w:ascii="TH SarabunIT๙" w:hAnsi="TH SarabunIT๙" w:cs="TH SarabunIT๙"/>
          <w:b/>
          <w:bCs/>
          <w:sz w:val="32"/>
          <w:szCs w:val="32"/>
          <w:cs/>
        </w:rPr>
        <w:t>จ.ปัตตานี</w:t>
      </w:r>
    </w:p>
    <w:p w:rsidR="004C3DAE" w:rsidRPr="00C52C5C" w:rsidRDefault="004C3DA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52C5C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61512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10</w:t>
      </w:r>
      <w:r w:rsidR="00B42DF7" w:rsidRPr="00C52C5C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B42DF7" w:rsidRPr="00C52C5C">
        <w:rPr>
          <w:rFonts w:ascii="TH SarabunIT๙" w:hAnsi="TH SarabunIT๙" w:cs="TH SarabunIT๙"/>
          <w:spacing w:val="-4"/>
          <w:sz w:val="32"/>
          <w:szCs w:val="32"/>
          <w:cs/>
        </w:rPr>
        <w:t>๐๐๐</w:t>
      </w:r>
      <w:r w:rsidR="00B42DF7" w:rsidRPr="00C52C5C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B42DF7" w:rsidRPr="00C52C5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๐๐๐ </w:t>
      </w:r>
      <w:r w:rsidR="006D20B9" w:rsidRPr="00C52C5C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C52C5C" w:rsidRDefault="004C3DAE" w:rsidP="00C52C5C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52C5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C52C5C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C52C5C" w:rsidRDefault="00C52C5C" w:rsidP="00C52C5C">
      <w:pPr>
        <w:jc w:val="center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:rsidR="00C55BA9" w:rsidRDefault="00C52C5C" w:rsidP="00C55BA9">
      <w:pPr>
        <w:tabs>
          <w:tab w:val="left" w:pos="313"/>
          <w:tab w:val="center" w:pos="4535"/>
        </w:tabs>
        <w:rPr>
          <w:rFonts w:ascii="TH SarabunIT๙" w:hAnsi="TH SarabunIT๙" w:cs="TH SarabunIT๙"/>
          <w:b/>
          <w:bCs/>
          <w:spacing w:val="10"/>
          <w:sz w:val="32"/>
          <w:szCs w:val="32"/>
        </w:rPr>
      </w:pPr>
      <w:r w:rsidRPr="00C52C5C">
        <w:rPr>
          <w:rFonts w:ascii="TH SarabunIT๙" w:hAnsi="TH SarabunIT๙" w:cs="TH SarabunIT๙" w:hint="cs"/>
          <w:b/>
          <w:bCs/>
          <w:spacing w:val="10"/>
          <w:sz w:val="32"/>
          <w:szCs w:val="32"/>
          <w:cs/>
        </w:rPr>
        <w:t xml:space="preserve">กิจกรรมที่ 1 </w:t>
      </w:r>
      <w:r w:rsidRPr="00C52C5C"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ab/>
        <w:t>พัฒนา บ่มเพาะ และคัดสรรกลุ่มผลิตภัณฑ์เกษตรฮาลาล (ของจังหวัดปัตตานี)</w:t>
      </w:r>
      <w:r w:rsidR="00115988" w:rsidRPr="00C52C5C"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b/>
          <w:bCs/>
          <w:spacing w:val="10"/>
          <w:sz w:val="32"/>
          <w:szCs w:val="32"/>
          <w:cs/>
        </w:rPr>
        <w:t xml:space="preserve"> </w:t>
      </w:r>
      <w:r w:rsidR="00492396">
        <w:rPr>
          <w:rFonts w:ascii="TH SarabunIT๙" w:hAnsi="TH SarabunIT๙" w:cs="TH SarabunIT๙" w:hint="cs"/>
          <w:b/>
          <w:bCs/>
          <w:spacing w:val="10"/>
          <w:sz w:val="32"/>
          <w:szCs w:val="32"/>
          <w:cs/>
        </w:rPr>
        <w:t>2,014,60</w:t>
      </w:r>
      <w:r w:rsidR="00C55BA9">
        <w:rPr>
          <w:rFonts w:ascii="TH SarabunIT๙" w:hAnsi="TH SarabunIT๙" w:cs="TH SarabunIT๙" w:hint="cs"/>
          <w:b/>
          <w:bCs/>
          <w:spacing w:val="10"/>
          <w:sz w:val="32"/>
          <w:szCs w:val="32"/>
          <w:cs/>
        </w:rPr>
        <w:t>0</w:t>
      </w:r>
      <w:r w:rsidR="00115988" w:rsidRPr="00C52C5C"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 xml:space="preserve"> บาท</w:t>
      </w:r>
    </w:p>
    <w:p w:rsidR="00604E66" w:rsidRPr="00615125" w:rsidRDefault="00115988" w:rsidP="00615125">
      <w:pPr>
        <w:tabs>
          <w:tab w:val="left" w:pos="313"/>
          <w:tab w:val="center" w:pos="4535"/>
        </w:tabs>
        <w:rPr>
          <w:rFonts w:ascii="TH SarabunIT๙" w:hAnsi="TH SarabunIT๙" w:cs="TH SarabunIT๙"/>
          <w:spacing w:val="-4"/>
          <w:sz w:val="32"/>
          <w:szCs w:val="32"/>
        </w:rPr>
      </w:pPr>
      <w:r w:rsidRPr="00C55BA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ผู้รับผิดชอบ</w:t>
      </w:r>
      <w:r w:rsidR="00B42DF7" w:rsidRPr="00C52C5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สถาบันฮาลาล มหาวิทยาลัยสงขลานครินทร์</w:t>
      </w:r>
    </w:p>
    <w:p w:rsidR="00615125" w:rsidRPr="00615125" w:rsidRDefault="00615125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1512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 1.1</w:t>
      </w:r>
      <w:r w:rsidRPr="00615125">
        <w:rPr>
          <w:rFonts w:ascii="TH SarabunIT๙" w:hAnsi="TH SarabunIT๙" w:cs="TH SarabunIT๙"/>
          <w:sz w:val="32"/>
          <w:szCs w:val="32"/>
          <w:cs/>
        </w:rPr>
        <w:t xml:space="preserve"> : วิจัยผลิตภัณฑ์ฮาลาลจากพืชเกษตรหลักและเสริมของจังหวัดปัตตานี เช่น ข้าวพันธ์พื้นเมืองมะจานู ถั่วลิสง เกลือหวาน น้ำตาลแว่น ทุเรียน เป็นต้น (จังหวัดปัตตานี) </w:t>
      </w:r>
    </w:p>
    <w:p w:rsidR="00615125" w:rsidRPr="00615125" w:rsidRDefault="00615125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15125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615125" w:rsidRDefault="00615125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6151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C641FC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  <w:r w:rsidRPr="0061512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641FC" w:rsidRDefault="00C641FC" w:rsidP="00C641FC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C641FC">
        <w:rPr>
          <w:rFonts w:ascii="TH SarabunIT๙" w:hAnsi="TH SarabunIT๙" w:cs="TH SarabunIT๙"/>
          <w:sz w:val="32"/>
          <w:szCs w:val="32"/>
          <w:cs/>
        </w:rPr>
        <w:t>ค่าจ้างเหมาบริการผู้ปฏิบัติงานเอกชน (15</w:t>
      </w:r>
      <w:r w:rsidRPr="00C641FC">
        <w:rPr>
          <w:rFonts w:ascii="TH SarabunIT๙" w:hAnsi="TH SarabunIT๙" w:cs="TH SarabunIT๙"/>
          <w:sz w:val="32"/>
          <w:szCs w:val="32"/>
        </w:rPr>
        <w:t>,</w:t>
      </w:r>
      <w:r w:rsidRPr="00C641FC">
        <w:rPr>
          <w:rFonts w:ascii="TH SarabunIT๙" w:hAnsi="TH SarabunIT๙" w:cs="TH SarabunIT๙"/>
          <w:sz w:val="32"/>
          <w:szCs w:val="32"/>
          <w:cs/>
        </w:rPr>
        <w:t xml:space="preserve">000 บาท </w:t>
      </w:r>
      <w:r w:rsidRPr="00C641FC">
        <w:rPr>
          <w:rFonts w:ascii="TH SarabunIT๙" w:hAnsi="TH SarabunIT๙" w:cs="TH SarabunIT๙"/>
          <w:sz w:val="32"/>
          <w:szCs w:val="32"/>
        </w:rPr>
        <w:t xml:space="preserve">× </w:t>
      </w:r>
      <w:r w:rsidRPr="00C641FC">
        <w:rPr>
          <w:rFonts w:ascii="TH SarabunIT๙" w:hAnsi="TH SarabunIT๙" w:cs="TH SarabunIT๙"/>
          <w:sz w:val="32"/>
          <w:szCs w:val="32"/>
          <w:cs/>
        </w:rPr>
        <w:t xml:space="preserve">12 เดือน </w:t>
      </w:r>
      <w:r w:rsidRPr="00C641FC">
        <w:rPr>
          <w:rFonts w:ascii="TH SarabunIT๙" w:hAnsi="TH SarabunIT๙" w:cs="TH SarabunIT๙"/>
          <w:sz w:val="32"/>
          <w:szCs w:val="32"/>
        </w:rPr>
        <w:t xml:space="preserve">× </w:t>
      </w:r>
      <w:r w:rsidRPr="00C641FC">
        <w:rPr>
          <w:rFonts w:ascii="TH SarabunIT๙" w:hAnsi="TH SarabunIT๙" w:cs="TH SarabunIT๙"/>
          <w:sz w:val="32"/>
          <w:szCs w:val="32"/>
          <w:cs/>
        </w:rPr>
        <w:t>2 คน)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64EAD" w:rsidRPr="00F64EAD" w:rsidRDefault="00C641FC" w:rsidP="00C641FC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360,000 บาท</w:t>
      </w:r>
      <w:r w:rsidR="00F64EAD">
        <w:rPr>
          <w:rFonts w:ascii="TH SarabunIT๙" w:hAnsi="TH SarabunIT๙" w:cs="TH SarabunIT๙" w:hint="cs"/>
          <w:sz w:val="32"/>
          <w:szCs w:val="32"/>
          <w:cs/>
        </w:rPr>
        <w:tab/>
      </w:r>
      <w:r w:rsidR="00F64EAD">
        <w:rPr>
          <w:rFonts w:ascii="TH SarabunIT๙" w:hAnsi="TH SarabunIT๙" w:cs="TH SarabunIT๙" w:hint="cs"/>
          <w:sz w:val="32"/>
          <w:szCs w:val="32"/>
          <w:cs/>
        </w:rPr>
        <w:tab/>
      </w:r>
      <w:r w:rsidR="00F64EAD">
        <w:rPr>
          <w:rFonts w:ascii="TH SarabunIT๙" w:hAnsi="TH SarabunIT๙" w:cs="TH SarabunIT๙" w:hint="cs"/>
          <w:sz w:val="32"/>
          <w:szCs w:val="32"/>
          <w:cs/>
        </w:rPr>
        <w:tab/>
      </w:r>
      <w:r w:rsidR="00F64EAD">
        <w:rPr>
          <w:rFonts w:ascii="TH SarabunIT๙" w:hAnsi="TH SarabunIT๙" w:cs="TH SarabunIT๙" w:hint="cs"/>
          <w:sz w:val="32"/>
          <w:szCs w:val="32"/>
          <w:cs/>
        </w:rPr>
        <w:tab/>
      </w:r>
      <w:r w:rsidR="00F64EAD">
        <w:rPr>
          <w:rFonts w:ascii="TH SarabunIT๙" w:hAnsi="TH SarabunIT๙" w:cs="TH SarabunIT๙" w:hint="cs"/>
          <w:sz w:val="32"/>
          <w:szCs w:val="32"/>
          <w:cs/>
        </w:rPr>
        <w:tab/>
      </w:r>
      <w:r w:rsidR="00F64EAD">
        <w:rPr>
          <w:rFonts w:ascii="TH SarabunIT๙" w:hAnsi="TH SarabunIT๙" w:cs="TH SarabunIT๙" w:hint="cs"/>
          <w:sz w:val="32"/>
          <w:szCs w:val="32"/>
          <w:cs/>
        </w:rPr>
        <w:tab/>
      </w:r>
      <w:r w:rsidR="00F64EAD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รวมเป็นเงินหมวดค่าใช้สอย เป็นเงิน </w:t>
      </w:r>
      <w:r w:rsidR="00A61D5D">
        <w:rPr>
          <w:rFonts w:ascii="TH SarabunIT๙" w:hAnsi="TH SarabunIT๙" w:cs="TH SarabunIT๙" w:hint="cs"/>
          <w:b/>
          <w:bCs/>
          <w:sz w:val="32"/>
          <w:szCs w:val="32"/>
          <w:cs/>
        </w:rPr>
        <w:t>360</w:t>
      </w:r>
      <w:r w:rsidR="00F64EAD">
        <w:rPr>
          <w:rFonts w:ascii="TH SarabunIT๙" w:hAnsi="TH SarabunIT๙" w:cs="TH SarabunIT๙" w:hint="cs"/>
          <w:b/>
          <w:bCs/>
          <w:sz w:val="32"/>
          <w:szCs w:val="32"/>
          <w:cs/>
        </w:rPr>
        <w:t>,000 บาท</w:t>
      </w:r>
    </w:p>
    <w:p w:rsidR="00F64EAD" w:rsidRPr="00F64EAD" w:rsidRDefault="00F64EAD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15125" w:rsidRPr="00F64EAD" w:rsidRDefault="00F64EAD" w:rsidP="00F64EAD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64EAD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F64E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15125" w:rsidRPr="00F64EAD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615125" w:rsidRDefault="00F64EAD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615125" w:rsidRPr="00615125">
        <w:rPr>
          <w:rFonts w:ascii="TH SarabunIT๙" w:hAnsi="TH SarabunIT๙" w:cs="TH SarabunIT๙"/>
          <w:sz w:val="32"/>
          <w:szCs w:val="32"/>
          <w:cs/>
        </w:rPr>
        <w:t>ค่าวัสดุวิทยาศาสตร์และสารเคมีสำหรับทำงานวิจัย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466498">
        <w:rPr>
          <w:rFonts w:ascii="TH SarabunIT๙" w:hAnsi="TH SarabunIT๙" w:cs="TH SarabunIT๙" w:hint="cs"/>
          <w:sz w:val="32"/>
          <w:szCs w:val="32"/>
          <w:cs/>
        </w:rPr>
        <w:t>400</w:t>
      </w:r>
      <w:r>
        <w:rPr>
          <w:rFonts w:ascii="TH SarabunIT๙" w:hAnsi="TH SarabunIT๙" w:cs="TH SarabunIT๙" w:hint="cs"/>
          <w:sz w:val="32"/>
          <w:szCs w:val="32"/>
          <w:cs/>
        </w:rPr>
        <w:t>,000 บาท</w:t>
      </w:r>
    </w:p>
    <w:p w:rsidR="00F64EAD" w:rsidRPr="00F64EAD" w:rsidRDefault="005140F2" w:rsidP="00F64EAD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</w:t>
      </w:r>
      <w:r w:rsidR="00F64EAD" w:rsidRPr="00F64E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 </w:t>
      </w:r>
      <w:r w:rsidR="00A61D5D">
        <w:rPr>
          <w:rFonts w:ascii="TH SarabunIT๙" w:hAnsi="TH SarabunIT๙" w:cs="TH SarabunIT๙" w:hint="cs"/>
          <w:b/>
          <w:bCs/>
          <w:sz w:val="32"/>
          <w:szCs w:val="32"/>
          <w:cs/>
        </w:rPr>
        <w:t>400</w:t>
      </w:r>
      <w:r w:rsidR="00F64EAD" w:rsidRPr="00F64EAD">
        <w:rPr>
          <w:rFonts w:ascii="TH SarabunIT๙" w:hAnsi="TH SarabunIT๙" w:cs="TH SarabunIT๙"/>
          <w:b/>
          <w:bCs/>
          <w:sz w:val="32"/>
          <w:szCs w:val="32"/>
        </w:rPr>
        <w:t xml:space="preserve">,000 </w:t>
      </w:r>
      <w:r w:rsidR="00F64EAD" w:rsidRPr="00F64EA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64EAD" w:rsidRPr="00615125" w:rsidRDefault="00F64EAD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15125" w:rsidRPr="00615125" w:rsidRDefault="00870744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15125" w:rsidRPr="0087074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 1.2</w:t>
      </w:r>
      <w:r w:rsidR="00615125" w:rsidRPr="00615125">
        <w:rPr>
          <w:rFonts w:ascii="TH SarabunIT๙" w:hAnsi="TH SarabunIT๙" w:cs="TH SarabunIT๙"/>
          <w:sz w:val="32"/>
          <w:szCs w:val="32"/>
          <w:cs/>
        </w:rPr>
        <w:t xml:space="preserve"> : ลงพื้นที่พัฒนากลุ่มผลิตภัณฑ์เกษตรพรีเมี่ยมฮาลาลของจังหวัดปัตตานีเพื่อการส่งออก </w:t>
      </w:r>
    </w:p>
    <w:p w:rsidR="005140F2" w:rsidRDefault="005140F2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140F2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DF71AC" w:rsidRDefault="00DF71AC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</w:p>
    <w:p w:rsidR="00DF71AC" w:rsidRPr="00DF71AC" w:rsidRDefault="00DF71AC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F71AC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Pr="00DF71AC">
        <w:rPr>
          <w:rFonts w:ascii="TH SarabunIT๙" w:hAnsi="TH SarabunIT๙" w:cs="TH SarabunIT๙"/>
          <w:sz w:val="32"/>
          <w:szCs w:val="32"/>
          <w:cs/>
        </w:rPr>
        <w:t xml:space="preserve">ค่าตอบแทนวิทยากร (600 บาท </w:t>
      </w:r>
      <w:r w:rsidRPr="00DF71AC">
        <w:rPr>
          <w:rFonts w:ascii="TH SarabunIT๙" w:hAnsi="TH SarabunIT๙" w:cs="TH SarabunIT๙"/>
          <w:sz w:val="32"/>
          <w:szCs w:val="32"/>
        </w:rPr>
        <w:t xml:space="preserve">x </w:t>
      </w:r>
      <w:r w:rsidRPr="00DF71AC">
        <w:rPr>
          <w:rFonts w:ascii="TH SarabunIT๙" w:hAnsi="TH SarabunIT๙" w:cs="TH SarabunIT๙"/>
          <w:sz w:val="32"/>
          <w:szCs w:val="32"/>
          <w:cs/>
        </w:rPr>
        <w:t xml:space="preserve">8 ช.ม. </w:t>
      </w:r>
      <w:r w:rsidRPr="00DF71AC">
        <w:rPr>
          <w:rFonts w:ascii="TH SarabunIT๙" w:hAnsi="TH SarabunIT๙" w:cs="TH SarabunIT๙"/>
          <w:sz w:val="32"/>
          <w:szCs w:val="32"/>
        </w:rPr>
        <w:t xml:space="preserve">x </w:t>
      </w:r>
      <w:r w:rsidRPr="00DF71AC">
        <w:rPr>
          <w:rFonts w:ascii="TH SarabunIT๙" w:hAnsi="TH SarabunIT๙" w:cs="TH SarabunIT๙"/>
          <w:sz w:val="32"/>
          <w:szCs w:val="32"/>
          <w:cs/>
        </w:rPr>
        <w:t xml:space="preserve">4 คน </w:t>
      </w:r>
      <w:r w:rsidRPr="00DF71AC">
        <w:rPr>
          <w:rFonts w:ascii="TH SarabunIT๙" w:hAnsi="TH SarabunIT๙" w:cs="TH SarabunIT๙"/>
          <w:sz w:val="32"/>
          <w:szCs w:val="32"/>
        </w:rPr>
        <w:t xml:space="preserve">x </w:t>
      </w:r>
      <w:r w:rsidRPr="00DF71AC">
        <w:rPr>
          <w:rFonts w:ascii="TH SarabunIT๙" w:hAnsi="TH SarabunIT๙" w:cs="TH SarabunIT๙"/>
          <w:sz w:val="32"/>
          <w:szCs w:val="32"/>
          <w:cs/>
        </w:rPr>
        <w:t>3 วัน)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57,600 บาท</w:t>
      </w:r>
    </w:p>
    <w:p w:rsidR="00DF71AC" w:rsidRDefault="00DF71AC" w:rsidP="00DF71AC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รวมเป็นเงินหมวดค่าตอบแทน เป็นเงิน 57,600 บาท</w:t>
      </w:r>
    </w:p>
    <w:p w:rsidR="00DF71AC" w:rsidRDefault="00DF71AC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140F2" w:rsidRDefault="005140F2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140F2"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ค่าใช้สอย</w:t>
      </w:r>
    </w:p>
    <w:p w:rsidR="005140F2" w:rsidRPr="005140F2" w:rsidRDefault="005140F2" w:rsidP="005140F2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="00DF71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 xml:space="preserve">เบี้ยเลี้ยง (240 บาท </w:t>
      </w:r>
      <w:r w:rsidR="00DF71AC" w:rsidRPr="00DF71AC">
        <w:rPr>
          <w:rFonts w:ascii="TH SarabunIT๙" w:hAnsi="TH SarabunIT๙" w:cs="TH SarabunIT๙"/>
          <w:sz w:val="32"/>
          <w:szCs w:val="32"/>
        </w:rPr>
        <w:t xml:space="preserve">x 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 xml:space="preserve">3 วัน </w:t>
      </w:r>
      <w:r w:rsidR="00DF71AC" w:rsidRPr="00DF71AC">
        <w:rPr>
          <w:rFonts w:ascii="TH SarabunIT๙" w:hAnsi="TH SarabunIT๙" w:cs="TH SarabunIT๙"/>
          <w:sz w:val="32"/>
          <w:szCs w:val="32"/>
        </w:rPr>
        <w:t xml:space="preserve">x 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>10 คน)</w:t>
      </w:r>
      <w:r w:rsidRPr="005140F2">
        <w:rPr>
          <w:rFonts w:ascii="TH SarabunIT๙" w:hAnsi="TH SarabunIT๙" w:cs="TH SarabunIT๙"/>
          <w:sz w:val="32"/>
          <w:szCs w:val="32"/>
          <w:cs/>
        </w:rPr>
        <w:tab/>
      </w:r>
      <w:r w:rsidRPr="005140F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Pr="005140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71AC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140F2">
        <w:rPr>
          <w:rFonts w:ascii="TH SarabunIT๙" w:hAnsi="TH SarabunIT๙" w:cs="TH SarabunIT๙"/>
          <w:sz w:val="32"/>
          <w:szCs w:val="32"/>
        </w:rPr>
        <w:t>,200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5140F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40F2" w:rsidRPr="005140F2" w:rsidRDefault="005140F2" w:rsidP="005140F2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/>
          <w:sz w:val="32"/>
          <w:szCs w:val="32"/>
        </w:rPr>
        <w:tab/>
        <w:t>2.</w:t>
      </w:r>
      <w:r w:rsidR="00DF71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>ค่าที่พัก (1</w:t>
      </w:r>
      <w:r w:rsidR="00DF71AC" w:rsidRPr="00DF71AC">
        <w:rPr>
          <w:rFonts w:ascii="TH SarabunIT๙" w:hAnsi="TH SarabunIT๙" w:cs="TH SarabunIT๙"/>
          <w:sz w:val="32"/>
          <w:szCs w:val="32"/>
        </w:rPr>
        <w:t>,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 xml:space="preserve">450 บาท </w:t>
      </w:r>
      <w:r w:rsidR="00DF71AC" w:rsidRPr="00DF71AC">
        <w:rPr>
          <w:rFonts w:ascii="TH SarabunIT๙" w:hAnsi="TH SarabunIT๙" w:cs="TH SarabunIT๙"/>
          <w:sz w:val="32"/>
          <w:szCs w:val="32"/>
        </w:rPr>
        <w:t xml:space="preserve">x 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 xml:space="preserve">7 ห้อง </w:t>
      </w:r>
      <w:r w:rsidR="00DF71AC" w:rsidRPr="00DF71AC">
        <w:rPr>
          <w:rFonts w:ascii="TH SarabunIT๙" w:hAnsi="TH SarabunIT๙" w:cs="TH SarabunIT๙"/>
          <w:sz w:val="32"/>
          <w:szCs w:val="32"/>
        </w:rPr>
        <w:t xml:space="preserve">x 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>2 คืน)</w:t>
      </w:r>
      <w:r w:rsidRPr="005140F2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F71A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DF71AC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DF71AC">
        <w:rPr>
          <w:rFonts w:ascii="TH SarabunIT๙" w:hAnsi="TH SarabunIT๙" w:cs="TH SarabunIT๙"/>
          <w:sz w:val="32"/>
          <w:szCs w:val="32"/>
        </w:rPr>
        <w:t>,3</w:t>
      </w:r>
      <w:r>
        <w:rPr>
          <w:rFonts w:ascii="TH SarabunIT๙" w:hAnsi="TH SarabunIT๙" w:cs="TH SarabunIT๙"/>
          <w:sz w:val="32"/>
          <w:szCs w:val="32"/>
        </w:rPr>
        <w:t xml:space="preserve">00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140F2" w:rsidRDefault="005140F2" w:rsidP="005140F2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>ค่าพาหนะ (ค่าเช่าเหมารถ 3</w:t>
      </w:r>
      <w:r w:rsidR="00DF71AC" w:rsidRPr="00DF71AC">
        <w:rPr>
          <w:rFonts w:ascii="TH SarabunIT๙" w:hAnsi="TH SarabunIT๙" w:cs="TH SarabunIT๙"/>
          <w:sz w:val="32"/>
          <w:szCs w:val="32"/>
        </w:rPr>
        <w:t>,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 xml:space="preserve">000 บาท </w:t>
      </w:r>
      <w:r w:rsidR="00DF71AC" w:rsidRPr="00DF71AC">
        <w:rPr>
          <w:rFonts w:ascii="TH SarabunIT๙" w:hAnsi="TH SarabunIT๙" w:cs="TH SarabunIT๙"/>
          <w:sz w:val="32"/>
          <w:szCs w:val="32"/>
        </w:rPr>
        <w:t xml:space="preserve">x </w:t>
      </w:r>
      <w:r w:rsidR="00DF71AC" w:rsidRPr="00DF71AC">
        <w:rPr>
          <w:rFonts w:ascii="TH SarabunIT๙" w:hAnsi="TH SarabunIT๙" w:cs="TH SarabunIT๙"/>
          <w:sz w:val="32"/>
          <w:szCs w:val="32"/>
          <w:cs/>
        </w:rPr>
        <w:t>3 วัน)</w:t>
      </w:r>
      <w:r w:rsidRPr="005140F2">
        <w:rPr>
          <w:rFonts w:ascii="TH SarabunIT๙" w:hAnsi="TH SarabunIT๙" w:cs="TH SarabunIT๙"/>
          <w:sz w:val="32"/>
          <w:szCs w:val="32"/>
          <w:cs/>
        </w:rPr>
        <w:tab/>
      </w:r>
      <w:r w:rsidRPr="005140F2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DF71AC">
        <w:rPr>
          <w:rFonts w:ascii="TH SarabunIT๙" w:hAnsi="TH SarabunIT๙" w:cs="TH SarabunIT๙" w:hint="cs"/>
          <w:sz w:val="32"/>
          <w:szCs w:val="32"/>
          <w:cs/>
        </w:rPr>
        <w:tab/>
      </w:r>
      <w:r w:rsidR="00DF71A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DF71AC">
        <w:rPr>
          <w:rFonts w:ascii="TH SarabunIT๙" w:hAnsi="TH SarabunIT๙" w:cs="TH SarabunIT๙" w:hint="cs"/>
          <w:sz w:val="32"/>
          <w:szCs w:val="32"/>
          <w:cs/>
        </w:rPr>
        <w:t>9,000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DF71AC" w:rsidRPr="004B5D27" w:rsidRDefault="00DF71AC" w:rsidP="00DF71AC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ค่าเช่าสถานที่ 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>
        <w:rPr>
          <w:rFonts w:ascii="TH SarabunIT๙" w:hAnsi="TH SarabunIT๙" w:cs="TH SarabunIT๙"/>
          <w:sz w:val="32"/>
          <w:szCs w:val="32"/>
        </w:rPr>
        <w:t>35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900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F71AC" w:rsidRPr="004B5D27" w:rsidRDefault="00DF71AC" w:rsidP="00DF71AC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4B5D27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 (500 คน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50 บาท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>
        <w:rPr>
          <w:rFonts w:ascii="TH SarabunIT๙" w:hAnsi="TH SarabunIT๙" w:cs="TH SarabunIT๙"/>
          <w:sz w:val="32"/>
          <w:szCs w:val="32"/>
          <w:cs/>
        </w:rPr>
        <w:t>6 มื้อ)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 6</w:t>
      </w:r>
      <w:r>
        <w:rPr>
          <w:rFonts w:ascii="TH SarabunIT๙" w:hAnsi="TH SarabunIT๙" w:cs="TH SarabunIT๙"/>
          <w:sz w:val="32"/>
          <w:szCs w:val="32"/>
          <w:cs/>
        </w:rPr>
        <w:t>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DF71AC" w:rsidRPr="004B5D27" w:rsidRDefault="00DF71AC" w:rsidP="00DF71AC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4B5D27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ค่าอาหารกลางวัน (500 คน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300 บาท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>3 มื้อ)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1</w:t>
      </w:r>
      <w:r w:rsidRPr="004B5D27">
        <w:rPr>
          <w:rFonts w:ascii="TH SarabunIT๙" w:hAnsi="TH SarabunIT๙" w:cs="TH SarabunIT๙"/>
          <w:sz w:val="32"/>
          <w:szCs w:val="32"/>
          <w:cs/>
        </w:rPr>
        <w:t>50,000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140F2" w:rsidRPr="00F64EAD" w:rsidRDefault="005140F2" w:rsidP="005140F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ใช้สอย</w:t>
      </w:r>
      <w:r w:rsidRPr="00F64E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 </w:t>
      </w:r>
      <w:r w:rsidR="00DF71AC">
        <w:rPr>
          <w:rFonts w:ascii="TH SarabunIT๙" w:hAnsi="TH SarabunIT๙" w:cs="TH SarabunIT๙" w:hint="cs"/>
          <w:b/>
          <w:bCs/>
          <w:sz w:val="32"/>
          <w:szCs w:val="32"/>
          <w:cs/>
        </w:rPr>
        <w:t>282,400</w:t>
      </w:r>
      <w:r w:rsidRPr="00F64E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64EA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5140F2" w:rsidRPr="00615125" w:rsidRDefault="005140F2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186E49" w:rsidRDefault="005140F2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86E49" w:rsidRDefault="00186E49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186E49" w:rsidRDefault="00186E49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186E49" w:rsidRDefault="00186E49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186E49" w:rsidRDefault="00186E49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186E49" w:rsidRDefault="00186E49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615125" w:rsidRPr="00615125" w:rsidRDefault="00186E49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615125" w:rsidRPr="005140F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 1.3 :</w:t>
      </w:r>
      <w:r w:rsidR="00615125" w:rsidRPr="00615125">
        <w:rPr>
          <w:rFonts w:ascii="TH SarabunIT๙" w:hAnsi="TH SarabunIT๙" w:cs="TH SarabunIT๙"/>
          <w:sz w:val="32"/>
          <w:szCs w:val="32"/>
          <w:cs/>
        </w:rPr>
        <w:t xml:space="preserve"> พัฒนาฐานข้อมูลผลิตภัณฑ์เกษตรพรีเมี่ยมฮาลาลของจังหวัดปัตตานี </w:t>
      </w:r>
    </w:p>
    <w:p w:rsidR="00615125" w:rsidRPr="005140F2" w:rsidRDefault="00615125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140F2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615125" w:rsidRPr="005140F2" w:rsidRDefault="005140F2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140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615125" w:rsidRPr="005140F2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</w:p>
    <w:p w:rsidR="00615125" w:rsidRPr="00615125" w:rsidRDefault="005140F2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615125" w:rsidRPr="00615125">
        <w:rPr>
          <w:rFonts w:ascii="TH SarabunIT๙" w:hAnsi="TH SarabunIT๙" w:cs="TH SarabunIT๙"/>
          <w:sz w:val="32"/>
          <w:szCs w:val="32"/>
          <w:cs/>
        </w:rPr>
        <w:t>ค่าจ้างเหมาบริการพัฒนาระบบฐานข้อมูล</w:t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 w:hint="cs"/>
          <w:sz w:val="32"/>
          <w:szCs w:val="32"/>
          <w:cs/>
        </w:rPr>
        <w:t>เป็นเงิน 350,000 บาท</w:t>
      </w:r>
    </w:p>
    <w:p w:rsidR="00615125" w:rsidRDefault="005140F2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615125" w:rsidRPr="00615125">
        <w:rPr>
          <w:rFonts w:ascii="TH SarabunIT๙" w:hAnsi="TH SarabunIT๙" w:cs="TH SarabunIT๙"/>
          <w:sz w:val="32"/>
          <w:szCs w:val="32"/>
          <w:cs/>
        </w:rPr>
        <w:t>ค่าจ้างเหมาลงพื้นที่เก็บฐานข้อมูล</w:t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/>
          <w:sz w:val="32"/>
          <w:szCs w:val="32"/>
        </w:rPr>
        <w:tab/>
      </w:r>
      <w:r w:rsidR="002249C6">
        <w:rPr>
          <w:rFonts w:ascii="TH SarabunIT๙" w:hAnsi="TH SarabunIT๙" w:cs="TH SarabunIT๙" w:hint="cs"/>
          <w:sz w:val="32"/>
          <w:szCs w:val="32"/>
          <w:cs/>
        </w:rPr>
        <w:t>เป็นเงิน 150,000 บาท</w:t>
      </w:r>
    </w:p>
    <w:p w:rsidR="00186E49" w:rsidRDefault="00186E49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186E49">
        <w:rPr>
          <w:rFonts w:ascii="TH SarabunIT๙" w:hAnsi="TH SarabunIT๙" w:cs="TH SarabunIT๙"/>
          <w:sz w:val="32"/>
          <w:szCs w:val="32"/>
          <w:cs/>
        </w:rPr>
        <w:t>ค่าจ้างเหมาวางระบบเครือข่ายคอมพิวเตอร์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654F4">
        <w:rPr>
          <w:rFonts w:ascii="TH SarabunIT๙" w:hAnsi="TH SarabunIT๙" w:cs="TH SarabunIT๙" w:hint="cs"/>
          <w:sz w:val="32"/>
          <w:szCs w:val="32"/>
          <w:cs/>
        </w:rPr>
        <w:t>เป็นเงิน 290,70</w:t>
      </w:r>
      <w:r>
        <w:rPr>
          <w:rFonts w:ascii="TH SarabunIT๙" w:hAnsi="TH SarabunIT๙" w:cs="TH SarabunIT๙" w:hint="cs"/>
          <w:sz w:val="32"/>
          <w:szCs w:val="32"/>
          <w:cs/>
        </w:rPr>
        <w:t>0 บาท</w:t>
      </w:r>
    </w:p>
    <w:p w:rsidR="002249C6" w:rsidRPr="002249C6" w:rsidRDefault="002249C6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9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รวมเป็นหมวดค่าใช้สอย เป็นเงิน </w:t>
      </w:r>
      <w:r w:rsidR="00186E49">
        <w:rPr>
          <w:rFonts w:ascii="TH SarabunIT๙" w:hAnsi="TH SarabunIT๙" w:cs="TH SarabunIT๙" w:hint="cs"/>
          <w:b/>
          <w:bCs/>
          <w:sz w:val="32"/>
          <w:szCs w:val="32"/>
          <w:cs/>
        </w:rPr>
        <w:t>790</w:t>
      </w:r>
      <w:r w:rsidR="00C654F4">
        <w:rPr>
          <w:rFonts w:ascii="TH SarabunIT๙" w:hAnsi="TH SarabunIT๙" w:cs="TH SarabunIT๙" w:hint="cs"/>
          <w:b/>
          <w:bCs/>
          <w:sz w:val="32"/>
          <w:szCs w:val="32"/>
          <w:cs/>
        </w:rPr>
        <w:t>,70</w:t>
      </w:r>
      <w:r w:rsidRPr="002249C6">
        <w:rPr>
          <w:rFonts w:ascii="TH SarabunIT๙" w:hAnsi="TH SarabunIT๙" w:cs="TH SarabunIT๙" w:hint="cs"/>
          <w:b/>
          <w:bCs/>
          <w:sz w:val="32"/>
          <w:szCs w:val="32"/>
          <w:cs/>
        </w:rPr>
        <w:t>0 บาท</w:t>
      </w:r>
    </w:p>
    <w:p w:rsidR="002249C6" w:rsidRPr="000D4933" w:rsidRDefault="002249C6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15125" w:rsidRPr="000D4933" w:rsidRDefault="002249C6" w:rsidP="0061512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0D49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615125" w:rsidRPr="000D4933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615125" w:rsidRPr="00615125" w:rsidRDefault="000D4933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615125" w:rsidRPr="00615125">
        <w:rPr>
          <w:rFonts w:ascii="TH SarabunIT๙" w:hAnsi="TH SarabunIT๙" w:cs="TH SarabunIT๙"/>
          <w:sz w:val="32"/>
          <w:szCs w:val="32"/>
          <w:cs/>
        </w:rPr>
        <w:t xml:space="preserve">วัสดุโฆษณาและเผยแพร่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เป็นเงิน 123,900 บาท</w:t>
      </w:r>
    </w:p>
    <w:p w:rsidR="00F20C83" w:rsidRPr="000F7544" w:rsidRDefault="000D4933" w:rsidP="00615125">
      <w:pPr>
        <w:tabs>
          <w:tab w:val="left" w:pos="28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0C83">
        <w:rPr>
          <w:rFonts w:ascii="TH SarabunIT๙" w:hAnsi="TH SarabunIT๙" w:cs="TH SarabunIT๙"/>
          <w:sz w:val="32"/>
          <w:szCs w:val="32"/>
        </w:rPr>
        <w:tab/>
      </w:r>
      <w:r w:rsidR="00F20C83">
        <w:rPr>
          <w:rFonts w:ascii="TH SarabunIT๙" w:hAnsi="TH SarabunIT๙" w:cs="TH SarabunIT๙"/>
          <w:sz w:val="32"/>
          <w:szCs w:val="32"/>
        </w:rPr>
        <w:tab/>
      </w:r>
      <w:r w:rsidR="00F20C83">
        <w:rPr>
          <w:rFonts w:ascii="TH SarabunIT๙" w:hAnsi="TH SarabunIT๙" w:cs="TH SarabunIT๙"/>
          <w:sz w:val="32"/>
          <w:szCs w:val="32"/>
        </w:rPr>
        <w:tab/>
      </w:r>
      <w:r w:rsidR="00F20C83">
        <w:rPr>
          <w:rFonts w:ascii="TH SarabunIT๙" w:hAnsi="TH SarabunIT๙" w:cs="TH SarabunIT๙"/>
          <w:sz w:val="32"/>
          <w:szCs w:val="32"/>
        </w:rPr>
        <w:tab/>
      </w:r>
      <w:r w:rsidR="00F20C83">
        <w:rPr>
          <w:rFonts w:ascii="TH SarabunIT๙" w:hAnsi="TH SarabunIT๙" w:cs="TH SarabunIT๙"/>
          <w:sz w:val="32"/>
          <w:szCs w:val="32"/>
        </w:rPr>
        <w:tab/>
      </w:r>
      <w:r w:rsidR="00F20C83">
        <w:rPr>
          <w:rFonts w:ascii="TH SarabunIT๙" w:hAnsi="TH SarabunIT๙" w:cs="TH SarabunIT๙"/>
          <w:sz w:val="32"/>
          <w:szCs w:val="32"/>
        </w:rPr>
        <w:tab/>
      </w:r>
      <w:r w:rsidR="00C654F4"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F20C83"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รวมเป็นหมวดค่าวัสดุ เป็นเงิน </w:t>
      </w:r>
      <w:r w:rsidR="00C654F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123</w:t>
      </w:r>
      <w:r w:rsidR="00C654F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,900</w:t>
      </w:r>
      <w:r w:rsidR="00F20C83"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492396" w:rsidRPr="000F7544" w:rsidRDefault="00492396" w:rsidP="00615125">
      <w:pPr>
        <w:tabs>
          <w:tab w:val="left" w:pos="28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F754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 xml:space="preserve">    รวมเป็นเงินทั้งสิ้น 2,024,600 บาท</w:t>
      </w:r>
    </w:p>
    <w:p w:rsidR="002731C2" w:rsidRPr="00615125" w:rsidRDefault="002731C2" w:rsidP="0061512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050331" w:rsidRDefault="004B5D27" w:rsidP="0005033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B5D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 </w:t>
      </w:r>
      <w:r w:rsidRPr="004B5D27">
        <w:rPr>
          <w:rFonts w:ascii="TH SarabunIT๙" w:hAnsi="TH SarabunIT๙" w:cs="TH SarabunIT๙"/>
          <w:b/>
          <w:bCs/>
          <w:sz w:val="32"/>
          <w:szCs w:val="32"/>
          <w:cs/>
        </w:rPr>
        <w:t>จัดแสดงสินค้าและประชุมสัมมนานานาชาติ</w:t>
      </w:r>
    </w:p>
    <w:p w:rsidR="00D47657" w:rsidRPr="00D47657" w:rsidRDefault="00D47657" w:rsidP="00D47657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</w:t>
      </w:r>
      <w:r w:rsidRPr="00D47657">
        <w:rPr>
          <w:rFonts w:ascii="TH SarabunIT๙" w:hAnsi="TH SarabunIT๙" w:cs="TH SarabunIT๙" w:hint="cs"/>
          <w:b/>
          <w:bCs/>
          <w:sz w:val="32"/>
          <w:szCs w:val="32"/>
          <w:cs/>
        </w:rPr>
        <w:t>5,900,400 บาท</w:t>
      </w:r>
    </w:p>
    <w:p w:rsidR="00575F08" w:rsidRDefault="00575F08" w:rsidP="004B5D27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ค่าตอบแทน</w:t>
      </w:r>
    </w:p>
    <w:p w:rsidR="00575F08" w:rsidRPr="00575F08" w:rsidRDefault="00575F08" w:rsidP="00575F08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575F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๑. ค่าตอบแทนวิทยากร </w:t>
      </w:r>
      <w:r w:rsidRPr="00575F08">
        <w:rPr>
          <w:rFonts w:ascii="TH SarabunIT๙" w:hAnsi="TH SarabunIT๙" w:cs="TH SarabunIT๙"/>
          <w:sz w:val="32"/>
          <w:szCs w:val="32"/>
        </w:rPr>
        <w:t xml:space="preserve">Keynote spaeker </w:t>
      </w:r>
      <w:r w:rsidRPr="00575F08">
        <w:rPr>
          <w:rFonts w:ascii="TH SarabunIT๙" w:hAnsi="TH SarabunIT๙" w:cs="TH SarabunIT๙"/>
          <w:sz w:val="32"/>
          <w:szCs w:val="32"/>
          <w:cs/>
        </w:rPr>
        <w:t>พิเศษ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</w:t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 ๕๐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Pr="00575F08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๒. ค่าตอบแทนผู้เชิญพระมหาคัมภีร์อัลกุรอาน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Pr="00575F08">
        <w:rPr>
          <w:rFonts w:ascii="TH SarabunIT๙" w:hAnsi="TH SarabunIT๙" w:cs="TH SarabunIT๙"/>
          <w:sz w:val="32"/>
          <w:szCs w:val="32"/>
          <w:cs/>
        </w:rPr>
        <w:t>๑๐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5F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75F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 ๓. ค่าตอบแทนผู้ดำเนินรายการ/พิธีกร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Pr="00575F08">
        <w:rPr>
          <w:rFonts w:ascii="TH SarabunIT๙" w:hAnsi="TH SarabunIT๙" w:cs="TH SarabunIT๙"/>
          <w:sz w:val="32"/>
          <w:szCs w:val="32"/>
          <w:cs/>
        </w:rPr>
        <w:t>๑๐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75F08" w:rsidRPr="00575F08" w:rsidRDefault="00575F08" w:rsidP="00575F08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575F0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๔. ค่าตอบแทนผู้ดำเนินการสัมมนา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Pr="00575F08">
        <w:rPr>
          <w:rFonts w:ascii="TH SarabunIT๙" w:hAnsi="TH SarabunIT๙" w:cs="TH SarabunIT๙"/>
          <w:sz w:val="32"/>
          <w:szCs w:val="32"/>
          <w:cs/>
        </w:rPr>
        <w:t>๑๐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Pr="00575F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๕. ค่าตอบแทนล่ามแปลภาษา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Pr="00575F08">
        <w:rPr>
          <w:rFonts w:ascii="TH SarabunIT๙" w:hAnsi="TH SarabunIT๙" w:cs="TH SarabunIT๙"/>
          <w:sz w:val="32"/>
          <w:szCs w:val="32"/>
          <w:cs/>
        </w:rPr>
        <w:t>๒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Pr="00575F08">
        <w:rPr>
          <w:rFonts w:ascii="TH SarabunIT๙" w:hAnsi="TH SarabunIT๙" w:cs="TH SarabunIT๙"/>
          <w:sz w:val="32"/>
          <w:szCs w:val="32"/>
          <w:cs/>
        </w:rPr>
        <w:tab/>
      </w:r>
    </w:p>
    <w:p w:rsidR="00575F08" w:rsidRPr="00575F08" w:rsidRDefault="00575F08" w:rsidP="00575F08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575F0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๖. ค่าตอบแทนการแปลเอกสารเป็นภาษาอังกฤษ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Pr="00575F08">
        <w:rPr>
          <w:rFonts w:ascii="TH SarabunIT๙" w:hAnsi="TH SarabunIT๙" w:cs="TH SarabunIT๙"/>
          <w:sz w:val="32"/>
          <w:szCs w:val="32"/>
          <w:cs/>
        </w:rPr>
        <w:t>๑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5F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75F08">
        <w:rPr>
          <w:rFonts w:ascii="TH SarabunIT๙" w:hAnsi="TH SarabunIT๙" w:cs="TH SarabunIT๙"/>
          <w:sz w:val="32"/>
          <w:szCs w:val="32"/>
          <w:cs/>
        </w:rPr>
        <w:tab/>
      </w:r>
    </w:p>
    <w:p w:rsidR="00575F08" w:rsidRPr="00575F08" w:rsidRDefault="00575F08" w:rsidP="00575F08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575F0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๗. ค่าตอบแทนปฏิบัติงานนอกเวลาราชการ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</w:t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 ๑๐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5F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75F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5F08">
        <w:rPr>
          <w:rFonts w:ascii="TH SarabunIT๙" w:hAnsi="TH SarabunIT๙" w:cs="TH SarabunIT๙"/>
          <w:sz w:val="32"/>
          <w:szCs w:val="32"/>
          <w:cs/>
        </w:rPr>
        <w:t>๘. ค่าตอบแทนการปฏิบัติงานราชการ (นักศึกษาช่วยปฏิบัติงาน ผู้ช่วยปฏิบัติงาน พนักงานขับรถ ฯลฯ)</w:t>
      </w:r>
      <w:r w:rsidRPr="00575F0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Pr="00575F08">
        <w:rPr>
          <w:rFonts w:ascii="TH SarabunIT๙" w:hAnsi="TH SarabunIT๙" w:cs="TH SarabunIT๙"/>
          <w:sz w:val="32"/>
          <w:szCs w:val="32"/>
          <w:cs/>
        </w:rPr>
        <w:t>๕๐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575F08" w:rsidRPr="00575F08" w:rsidRDefault="00575F08" w:rsidP="00575F08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75F0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75F08">
        <w:rPr>
          <w:rFonts w:ascii="TH SarabunIT๙" w:hAnsi="TH SarabunIT๙" w:cs="TH SarabunIT๙"/>
          <w:sz w:val="32"/>
          <w:szCs w:val="32"/>
          <w:cs/>
        </w:rPr>
        <w:t xml:space="preserve">๙. ค่าตอบแทนในการรักษาความปลอดภัย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Pr="00575F08">
        <w:rPr>
          <w:rFonts w:ascii="TH SarabunIT๙" w:hAnsi="TH SarabunIT๙" w:cs="TH SarabunIT๙"/>
          <w:sz w:val="32"/>
          <w:szCs w:val="32"/>
          <w:cs/>
        </w:rPr>
        <w:t>๕</w:t>
      </w:r>
      <w:r w:rsidRPr="00575F0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5F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75F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75F08" w:rsidRPr="002C2981" w:rsidRDefault="00575F08" w:rsidP="004B5D27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    </w:t>
      </w:r>
      <w:r w:rsidR="00C654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รวมเป็นหมวดค่าตอบแทน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2C2981">
        <w:rPr>
          <w:rFonts w:ascii="TH SarabunIT๙" w:hAnsi="TH SarabunIT๙" w:cs="TH SarabunIT๙" w:hint="cs"/>
          <w:b/>
          <w:bCs/>
          <w:sz w:val="32"/>
          <w:szCs w:val="32"/>
          <w:cs/>
        </w:rPr>
        <w:t>148,0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4B5D27" w:rsidRDefault="004B5D27" w:rsidP="004B5D27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ค่าใช้สอย</w:t>
      </w:r>
    </w:p>
    <w:p w:rsidR="004B5D27" w:rsidRPr="004B5D27" w:rsidRDefault="004B5D27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4B5D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B5D27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เบี้ยเลี้ยง (20 คน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4 วัน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>240 บาท)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>
        <w:rPr>
          <w:rFonts w:ascii="TH SarabunIT๙" w:hAnsi="TH SarabunIT๙" w:cs="TH SarabunIT๙"/>
          <w:sz w:val="32"/>
          <w:szCs w:val="32"/>
          <w:cs/>
        </w:rPr>
        <w:t>19,200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B5D27" w:rsidRPr="004B5D27" w:rsidRDefault="004B5D27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ค่าที่พัก (1,450 บาท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30 ห้อง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>3 คืน)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>
        <w:rPr>
          <w:rFonts w:ascii="TH SarabunIT๙" w:hAnsi="TH SarabunIT๙" w:cs="TH SarabunIT๙"/>
          <w:sz w:val="32"/>
          <w:szCs w:val="32"/>
          <w:cs/>
        </w:rPr>
        <w:t>130,500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B5D27" w:rsidRPr="004B5D27" w:rsidRDefault="004B5D27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3. </w:t>
      </w:r>
      <w:r w:rsidRPr="004B5D27">
        <w:rPr>
          <w:rFonts w:ascii="TH SarabunIT๙" w:hAnsi="TH SarabunIT๙" w:cs="TH SarabunIT๙"/>
          <w:sz w:val="32"/>
          <w:szCs w:val="32"/>
          <w:cs/>
        </w:rPr>
        <w:t>ค่าพาหนะ เครื่องบิน ค่าเช่ารถตู้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เป็นเงิน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200,000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B5D27" w:rsidRPr="004B5D27" w:rsidRDefault="004B5D27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ค่าเช่าสถานที่ 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 w:rsidRPr="004B5D27">
        <w:rPr>
          <w:rFonts w:ascii="TH SarabunIT๙" w:hAnsi="TH SarabunIT๙" w:cs="TH SarabunIT๙"/>
          <w:sz w:val="32"/>
          <w:szCs w:val="32"/>
          <w:cs/>
        </w:rPr>
        <w:t>500,000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B5D27" w:rsidRPr="004B5D27" w:rsidRDefault="004B5D27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4B5D27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 (500 คน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50 บาท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>
        <w:rPr>
          <w:rFonts w:ascii="TH SarabunIT๙" w:hAnsi="TH SarabunIT๙" w:cs="TH SarabunIT๙"/>
          <w:sz w:val="32"/>
          <w:szCs w:val="32"/>
          <w:cs/>
        </w:rPr>
        <w:t>6 มื้อ)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/>
          <w:sz w:val="32"/>
          <w:szCs w:val="32"/>
          <w:cs/>
        </w:rPr>
        <w:t>150,000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4B5D27" w:rsidRPr="004B5D27" w:rsidRDefault="004B5D27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4B5D27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ค่าอาหารกลางวัน (500 คน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300 บาท </w:t>
      </w:r>
      <w:r w:rsidRPr="004B5D27">
        <w:rPr>
          <w:rFonts w:ascii="TH SarabunIT๙" w:hAnsi="TH SarabunIT๙" w:cs="TH SarabunIT๙"/>
          <w:sz w:val="32"/>
          <w:szCs w:val="32"/>
        </w:rPr>
        <w:t xml:space="preserve">x </w:t>
      </w:r>
      <w:r w:rsidRPr="004B5D27">
        <w:rPr>
          <w:rFonts w:ascii="TH SarabunIT๙" w:hAnsi="TH SarabunIT๙" w:cs="TH SarabunIT๙"/>
          <w:sz w:val="32"/>
          <w:szCs w:val="32"/>
          <w:cs/>
        </w:rPr>
        <w:t>3 มื้อ)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 w:rsidRPr="004B5D27">
        <w:rPr>
          <w:rFonts w:ascii="TH SarabunIT๙" w:hAnsi="TH SarabunIT๙" w:cs="TH SarabunIT๙"/>
          <w:sz w:val="32"/>
          <w:szCs w:val="32"/>
          <w:cs/>
        </w:rPr>
        <w:t>450,000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B5D27" w:rsidRPr="004B5D27" w:rsidRDefault="004B5D27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4B5D2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 ค่าของที่ระลึกประธานในพิธีเปิดงาน แขกผู้มีเกียรติ ฯลฯ 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>
        <w:rPr>
          <w:rFonts w:ascii="TH SarabunIT๙" w:hAnsi="TH SarabunIT๙" w:cs="TH SarabunIT๙"/>
          <w:sz w:val="32"/>
          <w:szCs w:val="32"/>
          <w:cs/>
        </w:rPr>
        <w:t>50,000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2731C2" w:rsidRDefault="004B5D27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4B5D27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</w:t>
      </w:r>
      <w:r w:rsidRPr="004B5D27">
        <w:rPr>
          <w:rFonts w:ascii="TH SarabunIT๙" w:hAnsi="TH SarabunIT๙" w:cs="TH SarabunIT๙"/>
          <w:sz w:val="32"/>
          <w:szCs w:val="32"/>
          <w:cs/>
        </w:rPr>
        <w:t xml:space="preserve">ค่าจ้างออร์แกไนซ์เซอร์   </w:t>
      </w:r>
      <w:r w:rsidRPr="004B5D27">
        <w:rPr>
          <w:rFonts w:ascii="TH SarabunIT๙" w:hAnsi="TH SarabunIT๙" w:cs="TH SarabunIT๙"/>
          <w:sz w:val="32"/>
          <w:szCs w:val="32"/>
          <w:cs/>
        </w:rPr>
        <w:tab/>
      </w:r>
      <w:r w:rsidRPr="004B5D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เป็นเงิน </w:t>
      </w:r>
      <w:r w:rsidRPr="004B5D27">
        <w:rPr>
          <w:rFonts w:ascii="TH SarabunIT๙" w:hAnsi="TH SarabunIT๙" w:cs="TH SarabunIT๙"/>
          <w:sz w:val="32"/>
          <w:szCs w:val="32"/>
          <w:cs/>
        </w:rPr>
        <w:t>4,000,000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AA7265" w:rsidRDefault="00AA7265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9. </w:t>
      </w:r>
      <w:r>
        <w:rPr>
          <w:rFonts w:ascii="TH SarabunIT๙" w:hAnsi="TH SarabunIT๙" w:cs="TH SarabunIT๙" w:hint="cs"/>
          <w:sz w:val="32"/>
          <w:szCs w:val="32"/>
          <w:cs/>
        </w:rPr>
        <w:t>ค่าเอกสารประกอบการสัมมนา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52,700 บาท</w:t>
      </w:r>
    </w:p>
    <w:p w:rsidR="002C2981" w:rsidRDefault="005E6BB5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2C2981">
        <w:rPr>
          <w:rFonts w:ascii="TH SarabunIT๙" w:hAnsi="TH SarabunIT๙" w:cs="TH SarabunIT๙"/>
          <w:sz w:val="32"/>
          <w:szCs w:val="32"/>
        </w:rPr>
        <w:tab/>
      </w:r>
      <w:r w:rsidR="002C2981">
        <w:rPr>
          <w:rFonts w:ascii="TH SarabunIT๙" w:hAnsi="TH SarabunIT๙" w:cs="TH SarabunIT๙"/>
          <w:sz w:val="32"/>
          <w:szCs w:val="32"/>
        </w:rPr>
        <w:tab/>
      </w:r>
      <w:r w:rsidR="002C2981">
        <w:rPr>
          <w:rFonts w:ascii="TH SarabunIT๙" w:hAnsi="TH SarabunIT๙" w:cs="TH SarabunIT๙"/>
          <w:sz w:val="32"/>
          <w:szCs w:val="32"/>
        </w:rPr>
        <w:tab/>
      </w:r>
      <w:r w:rsidR="002C2981">
        <w:rPr>
          <w:rFonts w:ascii="TH SarabunIT๙" w:hAnsi="TH SarabunIT๙" w:cs="TH SarabunIT๙"/>
          <w:sz w:val="32"/>
          <w:szCs w:val="32"/>
        </w:rPr>
        <w:tab/>
      </w:r>
      <w:r w:rsidR="00C654F4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2C2981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รวมเป็นหมวดค่าใช้สอย</w:t>
      </w:r>
      <w:r w:rsidR="002C2981"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2C2981">
        <w:rPr>
          <w:rFonts w:ascii="TH SarabunIT๙" w:hAnsi="TH SarabunIT๙" w:cs="TH SarabunIT๙" w:hint="cs"/>
          <w:b/>
          <w:bCs/>
          <w:sz w:val="32"/>
          <w:szCs w:val="32"/>
          <w:cs/>
        </w:rPr>
        <w:t>5,</w:t>
      </w:r>
      <w:r w:rsidR="00AA7265">
        <w:rPr>
          <w:rFonts w:ascii="TH SarabunIT๙" w:hAnsi="TH SarabunIT๙" w:cs="TH SarabunIT๙" w:hint="cs"/>
          <w:b/>
          <w:bCs/>
          <w:sz w:val="32"/>
          <w:szCs w:val="32"/>
          <w:cs/>
        </w:rPr>
        <w:t>552,4</w:t>
      </w:r>
      <w:r w:rsidR="002C2981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="002C2981"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AA7265" w:rsidRDefault="00AA7265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AA7265" w:rsidRDefault="00AA7265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AA7265" w:rsidRPr="00AA7265" w:rsidRDefault="00AA7265" w:rsidP="004B5D27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A7265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- </w:t>
      </w:r>
      <w:r w:rsidRPr="00AA72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ค่าวัสดุ </w:t>
      </w:r>
    </w:p>
    <w:p w:rsidR="00AA7265" w:rsidRDefault="00AA7265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วัสดุผลิตภัณฑ์สำหรับสาธิตและชิมโชว์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50,000 บาท</w:t>
      </w:r>
    </w:p>
    <w:p w:rsidR="00AA7265" w:rsidRDefault="00AA7265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วัสดุสำนักงาน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100,000 บาท</w:t>
      </w:r>
    </w:p>
    <w:p w:rsidR="00AA7265" w:rsidRDefault="00AA7265" w:rsidP="004B5D2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สื่อประชาสัมพันธ์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50,000 บาท</w:t>
      </w:r>
    </w:p>
    <w:p w:rsidR="00AA7265" w:rsidRDefault="00AA7265" w:rsidP="00AA7265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รวมเป็นหมวดค่าวัสดุ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200,000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AA7265" w:rsidRPr="00D47657" w:rsidRDefault="00D47657" w:rsidP="00AA7265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AA7265" w:rsidRPr="00D476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</w:t>
      </w:r>
      <w:r w:rsidRPr="00D47657">
        <w:rPr>
          <w:rFonts w:ascii="TH SarabunIT๙" w:hAnsi="TH SarabunIT๙" w:cs="TH SarabunIT๙" w:hint="cs"/>
          <w:b/>
          <w:bCs/>
          <w:sz w:val="32"/>
          <w:szCs w:val="32"/>
          <w:cs/>
        </w:rPr>
        <w:t>5,900,400 บาท</w:t>
      </w:r>
    </w:p>
    <w:p w:rsidR="00746202" w:rsidRDefault="00746202" w:rsidP="00050331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:rsidR="00D47657" w:rsidRPr="00746202" w:rsidRDefault="00D47657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050331" w:rsidRDefault="00050331" w:rsidP="00050331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538E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กิจกรรมที่ 3 กิจกรรม</w:t>
      </w:r>
      <w:r w:rsidRPr="00E538E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จับคู่ธุรกิจ (</w:t>
      </w:r>
      <w:r w:rsidRPr="00E538E3">
        <w:rPr>
          <w:rFonts w:ascii="TH SarabunIT๙" w:hAnsi="TH SarabunIT๙" w:cs="TH SarabunIT๙"/>
          <w:b/>
          <w:bCs/>
          <w:color w:val="000000"/>
          <w:sz w:val="32"/>
          <w:szCs w:val="32"/>
        </w:rPr>
        <w:t>Business Matching)</w:t>
      </w:r>
    </w:p>
    <w:p w:rsidR="00E538E3" w:rsidRPr="00E538E3" w:rsidRDefault="00E538E3" w:rsidP="00050331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งบประมาณ 120,000 บาท</w:t>
      </w:r>
    </w:p>
    <w:p w:rsidR="00E538E3" w:rsidRDefault="00050331" w:rsidP="00050331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538E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งบดำเนินงาน</w:t>
      </w:r>
      <w:r w:rsidRPr="00E538E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E538E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E538E3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050331" w:rsidRPr="00050331" w:rsidRDefault="00E538E3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E538E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- </w:t>
      </w:r>
      <w:r w:rsidR="00050331" w:rsidRPr="00E538E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ค่าใช้สอย</w:t>
      </w:r>
      <w:r w:rsidR="00050331" w:rsidRPr="00E538E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E538E3" w:rsidRDefault="00E538E3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1.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ค่าเช่าสถานที่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เป็นเงิน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>100,000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</w:p>
    <w:p w:rsidR="00E538E3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538E3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E538E3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2. </w:t>
      </w:r>
      <w:r w:rsidRPr="00050331">
        <w:rPr>
          <w:rFonts w:ascii="TH SarabunIT๙" w:hAnsi="TH SarabunIT๙" w:cs="TH SarabunIT๙"/>
          <w:color w:val="000000"/>
          <w:sz w:val="32"/>
          <w:szCs w:val="32"/>
          <w:cs/>
        </w:rPr>
        <w:t>ค่าอาหารว่างและเครื่องดื่ม (</w:t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200 x </w:t>
      </w:r>
      <w:r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</w:t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>x 50</w:t>
      </w:r>
      <w:r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 </w:t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>x 2</w:t>
      </w:r>
      <w:r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มื้อ)</w:t>
      </w:r>
      <w:r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538E3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เป็นเงิน</w:t>
      </w:r>
      <w:r w:rsidR="00E538E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538E3">
        <w:rPr>
          <w:rFonts w:ascii="TH SarabunIT๙" w:hAnsi="TH SarabunIT๙" w:cs="TH SarabunIT๙"/>
          <w:color w:val="000000"/>
          <w:sz w:val="32"/>
          <w:szCs w:val="32"/>
        </w:rPr>
        <w:t xml:space="preserve">20,000 </w:t>
      </w:r>
      <w:r w:rsidR="00E538E3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</w:p>
    <w:p w:rsidR="00E538E3" w:rsidRDefault="00E538E3" w:rsidP="00E538E3">
      <w:pPr>
        <w:tabs>
          <w:tab w:val="left" w:pos="284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รวมเป็นหมวดค่าตอบแทน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120,</w:t>
      </w:r>
      <w:r>
        <w:rPr>
          <w:rFonts w:ascii="TH SarabunIT๙" w:hAnsi="TH SarabunIT๙" w:cs="TH SarabunIT๙"/>
          <w:b/>
          <w:bCs/>
          <w:sz w:val="32"/>
          <w:szCs w:val="32"/>
        </w:rPr>
        <w:t>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E538E3" w:rsidRPr="00050331" w:rsidRDefault="00E538E3" w:rsidP="00E538E3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D476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50331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</w:t>
      </w:r>
      <w:r w:rsidRPr="000503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ทั้งสิ้น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120,0</w:t>
      </w:r>
      <w:r w:rsidRPr="00050331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  <w:r w:rsidRPr="000503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50331" w:rsidRPr="00050331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050331" w:rsidRPr="00050331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46422C" w:rsidRDefault="00E06652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Pr="0046422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4: 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เชื่อมโยงตลาดสินค้าฮาลาลชายแดนใต้ (สำหรับสินค้าฮาลาลพรีเมี่ยมจังหวัดปัตตานี) สู่ตลาดโลก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050331" w:rsidRPr="0046422C" w:rsidRDefault="0046422C" w:rsidP="00050331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6422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งบประมาณ </w:t>
      </w:r>
      <w:r w:rsidR="005F76E9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F76E9">
        <w:rPr>
          <w:rFonts w:ascii="TH SarabunIT๙" w:hAnsi="TH SarabunIT๙" w:cs="TH SarabunIT๙" w:hint="cs"/>
          <w:b/>
          <w:bCs/>
          <w:sz w:val="32"/>
          <w:szCs w:val="32"/>
          <w:cs/>
        </w:rPr>
        <w:t>,965,0</w:t>
      </w:r>
      <w:r w:rsidR="005F76E9" w:rsidRPr="000503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บาท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050331" w:rsidRPr="00050331" w:rsidRDefault="0046422C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กิจกรรมย่อย 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</w:rPr>
        <w:t>4.1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เชื่อมโยงการค้าภายในประเทศ และต่างประเทศ 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050331" w:rsidRPr="00050331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งบดำเนินงาน</w:t>
      </w:r>
      <w:r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050331" w:rsidRPr="00050331" w:rsidRDefault="0046422C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6422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- 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ใช้สอย</w:t>
      </w:r>
      <w:r w:rsidRPr="0046422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46422C" w:rsidRDefault="0046422C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1.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ค่าเบี้ยเลี้ยงต่างประเทศ (6 คน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10 วัน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500 บาท)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</w:t>
      </w:r>
      <w:r w:rsidR="001F2BFD">
        <w:rPr>
          <w:rFonts w:ascii="TH SarabunIT๙" w:hAnsi="TH SarabunIT๙" w:cs="TH SarabunIT๙"/>
          <w:color w:val="000000"/>
          <w:sz w:val="32"/>
          <w:szCs w:val="32"/>
        </w:rPr>
        <w:t>90</w:t>
      </w:r>
      <w:r w:rsidR="001F2BFD">
        <w:rPr>
          <w:rFonts w:ascii="TH SarabunIT๙" w:hAnsi="TH SarabunIT๙" w:cs="TH SarabunIT๙" w:hint="cs"/>
          <w:color w:val="000000"/>
          <w:sz w:val="32"/>
          <w:szCs w:val="32"/>
          <w:cs/>
        </w:rPr>
        <w:t>,000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2.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ค่าที่พักต่างประเทศ (10 คืน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4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500 บาท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3 ห้อง)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F2BFD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</w:t>
      </w:r>
      <w:r w:rsidR="001F2BFD">
        <w:rPr>
          <w:rFonts w:ascii="TH SarabunIT๙" w:hAnsi="TH SarabunIT๙" w:cs="TH SarabunIT๙" w:hint="cs"/>
          <w:color w:val="000000"/>
          <w:sz w:val="32"/>
          <w:szCs w:val="32"/>
          <w:cs/>
        </w:rPr>
        <w:t>13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>5,000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3.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ค่าจ้างเหมาบริการ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Organize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>นำผู้ประกอบการและทีมงานสินค้าพรีเมี่ยม และสินค้าฮาลาลอื่นๆ ของจังหวัดปัตตานี ออกโชว์ตัวในงานแสดงสินค้าในต่างประเทศ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เป็นเงิน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F2BFD">
        <w:rPr>
          <w:rFonts w:ascii="TH SarabunIT๙" w:hAnsi="TH SarabunIT๙" w:cs="TH SarabunIT๙" w:hint="cs"/>
          <w:color w:val="000000"/>
          <w:sz w:val="32"/>
          <w:szCs w:val="32"/>
          <w:cs/>
        </w:rPr>
        <w:t>510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>,000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ค่าพาหนะเดินทาง (6 คน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10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000 บาท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6 เที่ยว)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</w:t>
      </w:r>
      <w:r w:rsidR="001F2BFD">
        <w:rPr>
          <w:rFonts w:ascii="TH SarabunIT๙" w:hAnsi="TH SarabunIT๙" w:cs="TH SarabunIT๙" w:hint="cs"/>
          <w:color w:val="000000"/>
          <w:sz w:val="32"/>
          <w:szCs w:val="32"/>
          <w:cs/>
        </w:rPr>
        <w:t>36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>0,000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F2BFD" w:rsidRDefault="001F2BFD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ค่าเช่าบูธต่างประเทศ (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20,000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10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บูธ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3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ครั้ง)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เป็นเงิน 600,000 บาท</w:t>
      </w:r>
    </w:p>
    <w:p w:rsidR="0046422C" w:rsidRDefault="0046422C" w:rsidP="0046422C">
      <w:pPr>
        <w:tabs>
          <w:tab w:val="left" w:pos="284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รวมเป็นหมวดค่าใช้สอย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1,695,000 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050331" w:rsidRPr="00050331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46422C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กิจกรรมย่อย </w:t>
      </w:r>
      <w:r w:rsidRPr="004642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4.2 : </w:t>
      </w:r>
      <w:r w:rsidRPr="004642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ส่งเสริมตลาด </w:t>
      </w:r>
      <w:r w:rsidRPr="0046422C">
        <w:rPr>
          <w:rFonts w:ascii="TH SarabunIT๙" w:hAnsi="TH SarabunIT๙" w:cs="TH SarabunIT๙"/>
          <w:color w:val="000000"/>
          <w:sz w:val="32"/>
          <w:szCs w:val="32"/>
        </w:rPr>
        <w:t>Online</w:t>
      </w:r>
      <w:r w:rsidRPr="0046422C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46422C" w:rsidRPr="0046422C" w:rsidRDefault="0046422C" w:rsidP="00050331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6422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งบประมาณ 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270,000 </w:t>
      </w:r>
      <w:r w:rsidRPr="0046422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บาท</w:t>
      </w:r>
    </w:p>
    <w:p w:rsidR="0046422C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งบดำเนินงาน</w:t>
      </w:r>
      <w:r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050331" w:rsidRPr="00050331" w:rsidRDefault="0046422C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6422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- ค่าตอบแทน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46422C" w:rsidRDefault="0046422C" w:rsidP="0046422C">
      <w:pPr>
        <w:tabs>
          <w:tab w:val="left" w:pos="284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ค่าตอบแทนวิทยากร (600 บาท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8 ช.ม.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4 คน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3 วัน)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เป็นเงิน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>57,600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รวมเป็นหมวดค่าตอบแทน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57,600 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050331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47657" w:rsidRDefault="00D47657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47657" w:rsidRPr="00050331" w:rsidRDefault="00D47657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050331" w:rsidRPr="00050331" w:rsidRDefault="0046422C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46422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 xml:space="preserve">- 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ค่าใช้สอย</w:t>
      </w:r>
      <w:r w:rsidR="00050331" w:rsidRPr="004642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1F2BFD" w:rsidRPr="001F2BFD" w:rsidRDefault="0046422C" w:rsidP="001F2BFD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1.</w:t>
      </w:r>
      <w:r w:rsidR="001F2BF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เบี้ยเลี้ยง (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>240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>x 3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วัน 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</w:rPr>
        <w:t>x 10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คน)</w:t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F2BFD"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="001F2BFD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F2BFD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เป็นเงิน </w:t>
      </w:r>
      <w:r w:rsidR="001F2BFD">
        <w:rPr>
          <w:rFonts w:ascii="TH SarabunIT๙" w:hAnsi="TH SarabunIT๙" w:cs="TH SarabunIT๙"/>
          <w:color w:val="000000"/>
          <w:sz w:val="32"/>
          <w:szCs w:val="32"/>
        </w:rPr>
        <w:t xml:space="preserve">7,200 </w:t>
      </w:r>
      <w:r w:rsidR="001F2BFD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</w:p>
    <w:p w:rsidR="001F2BFD" w:rsidRPr="001F2BFD" w:rsidRDefault="001F2BFD" w:rsidP="001F2BFD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ค่าที่พัก (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>1,450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>x 7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ห้อง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>x 2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คืน)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เป็นเงิน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20,300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F2BFD" w:rsidRPr="001F2BFD" w:rsidRDefault="001F2BFD" w:rsidP="001F2BFD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ค่าพาหนะ (ค่าเช่าเหมารถ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>3,000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>x 3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วัน)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>9,000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</w:p>
    <w:p w:rsidR="001F2BFD" w:rsidRPr="001F2BFD" w:rsidRDefault="001F2BFD" w:rsidP="001F2BFD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ค่าเช่าสถานที่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เป็นเงิน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35,900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บาท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1F2BFD" w:rsidRPr="001F2BFD" w:rsidRDefault="001F2BFD" w:rsidP="001F2BFD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5.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ค่าอาหารว่างและเครื่องดื่ม (100 คน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50 บาท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6 มื้อ)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เป็นเงิน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30,000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บาท</w:t>
      </w:r>
    </w:p>
    <w:p w:rsidR="005F76E9" w:rsidRDefault="001F2BFD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6.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ค่าอาหารกลางวัน (100 คน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250 บาท </w:t>
      </w:r>
      <w:r w:rsidRPr="001F2BFD">
        <w:rPr>
          <w:rFonts w:ascii="TH SarabunIT๙" w:hAnsi="TH SarabunIT๙" w:cs="TH SarabunIT๙"/>
          <w:color w:val="000000"/>
          <w:sz w:val="32"/>
          <w:szCs w:val="32"/>
        </w:rPr>
        <w:t xml:space="preserve">x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3 มื้อ)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เป็นเงิน </w:t>
      </w:r>
      <w:r w:rsidRPr="001F2BFD">
        <w:rPr>
          <w:rFonts w:ascii="TH SarabunIT๙" w:hAnsi="TH SarabunIT๙" w:cs="TH SarabunIT๙"/>
          <w:color w:val="000000"/>
          <w:sz w:val="32"/>
          <w:szCs w:val="32"/>
          <w:cs/>
        </w:rPr>
        <w:t>75,000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บาท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5F76E9" w:rsidRDefault="005F76E9" w:rsidP="001F2BFD">
      <w:pPr>
        <w:tabs>
          <w:tab w:val="left" w:pos="284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รวมเป็นหมวดค่าใช้สอย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1F2BFD">
        <w:rPr>
          <w:rFonts w:ascii="TH SarabunIT๙" w:hAnsi="TH SarabunIT๙" w:cs="TH SarabunIT๙" w:hint="cs"/>
          <w:b/>
          <w:bCs/>
          <w:sz w:val="32"/>
          <w:szCs w:val="32"/>
          <w:cs/>
        </w:rPr>
        <w:t>17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7,400 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1F2BFD" w:rsidRPr="001F2BFD" w:rsidRDefault="001F2BFD" w:rsidP="001F2BFD">
      <w:pPr>
        <w:tabs>
          <w:tab w:val="left" w:pos="284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050331" w:rsidRPr="00050331" w:rsidRDefault="005F76E9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5F76E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- </w:t>
      </w:r>
      <w:r w:rsidR="00050331" w:rsidRPr="005F76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ค่าวัสดุ</w:t>
      </w:r>
      <w:r w:rsidR="00050331" w:rsidRPr="005F76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050331" w:rsidRPr="00050331" w:rsidRDefault="005F76E9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1.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วัสดุโฆษณาและเผยแพร่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เป็นเงิน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F2BFD"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>,</w:t>
      </w:r>
      <w:r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00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</w:p>
    <w:p w:rsidR="005F76E9" w:rsidRDefault="005F76E9" w:rsidP="005F76E9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2.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>วัสดุหนังสือ วารสารและตำรา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</w:t>
      </w:r>
      <w:r w:rsidR="001F2BFD">
        <w:rPr>
          <w:rFonts w:ascii="TH SarabunIT๙" w:hAnsi="TH SarabunIT๙" w:cs="TH SarabunIT๙"/>
          <w:color w:val="000000"/>
          <w:sz w:val="32"/>
          <w:szCs w:val="32"/>
        </w:rPr>
        <w:t>25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>,000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0331"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รวมเป็นหมวดค่าตอบแทน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1F2BFD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/>
          <w:b/>
          <w:bCs/>
          <w:sz w:val="32"/>
          <w:szCs w:val="32"/>
        </w:rPr>
        <w:t>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F20C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050331" w:rsidRPr="00050331" w:rsidRDefault="005F76E9" w:rsidP="005F76E9">
      <w:pPr>
        <w:tabs>
          <w:tab w:val="left" w:pos="284"/>
        </w:tabs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50331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เป็นเงิน</w:t>
      </w:r>
      <w:r w:rsidRPr="000503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ทั้งสิ้น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,965,0</w:t>
      </w:r>
      <w:r w:rsidRPr="00050331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050331" w:rsidRPr="00050331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050331" w:rsidRPr="00050331" w:rsidRDefault="00050331" w:rsidP="00050331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50331">
        <w:rPr>
          <w:rFonts w:ascii="TH SarabunIT๙" w:hAnsi="TH SarabunIT๙" w:cs="TH SarabunIT๙"/>
          <w:color w:val="000000"/>
          <w:sz w:val="32"/>
          <w:szCs w:val="32"/>
        </w:rPr>
        <w:tab/>
      </w:r>
    </w:p>
    <w:sectPr w:rsidR="00050331" w:rsidRPr="00050331" w:rsidSect="00E538E3">
      <w:headerReference w:type="default" r:id="rId8"/>
      <w:pgSz w:w="11906" w:h="16838"/>
      <w:pgMar w:top="851" w:right="851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1B2" w:rsidRDefault="004051B2" w:rsidP="00516F9F">
      <w:r>
        <w:separator/>
      </w:r>
    </w:p>
  </w:endnote>
  <w:endnote w:type="continuationSeparator" w:id="1">
    <w:p w:rsidR="004051B2" w:rsidRDefault="004051B2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1B2" w:rsidRDefault="004051B2" w:rsidP="00516F9F">
      <w:r>
        <w:separator/>
      </w:r>
    </w:p>
  </w:footnote>
  <w:footnote w:type="continuationSeparator" w:id="1">
    <w:p w:rsidR="004051B2" w:rsidRDefault="004051B2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20" w:rsidRDefault="002D3120">
    <w:pPr>
      <w:pStyle w:val="a6"/>
      <w:jc w:val="center"/>
    </w:pPr>
  </w:p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704BD"/>
    <w:multiLevelType w:val="hybridMultilevel"/>
    <w:tmpl w:val="6DAAAEF0"/>
    <w:lvl w:ilvl="0" w:tplc="D0AAB81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9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3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3"/>
  </w:num>
  <w:num w:numId="5">
    <w:abstractNumId w:val="10"/>
  </w:num>
  <w:num w:numId="6">
    <w:abstractNumId w:val="6"/>
  </w:num>
  <w:num w:numId="7">
    <w:abstractNumId w:val="8"/>
  </w:num>
  <w:num w:numId="8">
    <w:abstractNumId w:val="7"/>
  </w:num>
  <w:num w:numId="9">
    <w:abstractNumId w:val="15"/>
  </w:num>
  <w:num w:numId="10">
    <w:abstractNumId w:val="1"/>
  </w:num>
  <w:num w:numId="11">
    <w:abstractNumId w:val="14"/>
  </w:num>
  <w:num w:numId="12">
    <w:abstractNumId w:val="2"/>
  </w:num>
  <w:num w:numId="13">
    <w:abstractNumId w:val="0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46649"/>
    <w:rsid w:val="00050331"/>
    <w:rsid w:val="00053474"/>
    <w:rsid w:val="00064431"/>
    <w:rsid w:val="00072B64"/>
    <w:rsid w:val="00074D1C"/>
    <w:rsid w:val="0009078E"/>
    <w:rsid w:val="000A14C1"/>
    <w:rsid w:val="000A6997"/>
    <w:rsid w:val="000C62B2"/>
    <w:rsid w:val="000D1A1F"/>
    <w:rsid w:val="000D4933"/>
    <w:rsid w:val="000E4B91"/>
    <w:rsid w:val="000F0436"/>
    <w:rsid w:val="000F0EF1"/>
    <w:rsid w:val="000F7544"/>
    <w:rsid w:val="001065B8"/>
    <w:rsid w:val="00115988"/>
    <w:rsid w:val="001253F1"/>
    <w:rsid w:val="001453F4"/>
    <w:rsid w:val="00154E0F"/>
    <w:rsid w:val="00155E35"/>
    <w:rsid w:val="00171C55"/>
    <w:rsid w:val="00175F67"/>
    <w:rsid w:val="00186E49"/>
    <w:rsid w:val="001C0471"/>
    <w:rsid w:val="001D05E1"/>
    <w:rsid w:val="001D2342"/>
    <w:rsid w:val="001D7B08"/>
    <w:rsid w:val="001E64FA"/>
    <w:rsid w:val="001F2BFD"/>
    <w:rsid w:val="00205E77"/>
    <w:rsid w:val="002249C6"/>
    <w:rsid w:val="00244370"/>
    <w:rsid w:val="002637ED"/>
    <w:rsid w:val="002731C2"/>
    <w:rsid w:val="00280092"/>
    <w:rsid w:val="0028575B"/>
    <w:rsid w:val="002914B9"/>
    <w:rsid w:val="00293008"/>
    <w:rsid w:val="002943C3"/>
    <w:rsid w:val="00295768"/>
    <w:rsid w:val="002A67D4"/>
    <w:rsid w:val="002B38FC"/>
    <w:rsid w:val="002B5ADC"/>
    <w:rsid w:val="002C2981"/>
    <w:rsid w:val="002C619D"/>
    <w:rsid w:val="002D0AE2"/>
    <w:rsid w:val="002D3120"/>
    <w:rsid w:val="002D6376"/>
    <w:rsid w:val="002E6311"/>
    <w:rsid w:val="002F0AEE"/>
    <w:rsid w:val="002F7976"/>
    <w:rsid w:val="0030444F"/>
    <w:rsid w:val="00313216"/>
    <w:rsid w:val="00316041"/>
    <w:rsid w:val="003275D5"/>
    <w:rsid w:val="00336A39"/>
    <w:rsid w:val="00364510"/>
    <w:rsid w:val="003778DE"/>
    <w:rsid w:val="0038300E"/>
    <w:rsid w:val="00385464"/>
    <w:rsid w:val="00386C8A"/>
    <w:rsid w:val="003938C2"/>
    <w:rsid w:val="00395A91"/>
    <w:rsid w:val="00397E79"/>
    <w:rsid w:val="003A302E"/>
    <w:rsid w:val="003D4D3E"/>
    <w:rsid w:val="003E145A"/>
    <w:rsid w:val="003E7301"/>
    <w:rsid w:val="004021F6"/>
    <w:rsid w:val="00402CA8"/>
    <w:rsid w:val="004051B2"/>
    <w:rsid w:val="004066A2"/>
    <w:rsid w:val="0043324F"/>
    <w:rsid w:val="00433FF4"/>
    <w:rsid w:val="00445199"/>
    <w:rsid w:val="00454589"/>
    <w:rsid w:val="0046422C"/>
    <w:rsid w:val="00466498"/>
    <w:rsid w:val="004674E7"/>
    <w:rsid w:val="00483121"/>
    <w:rsid w:val="00483875"/>
    <w:rsid w:val="004906E8"/>
    <w:rsid w:val="00492396"/>
    <w:rsid w:val="00492638"/>
    <w:rsid w:val="004957A6"/>
    <w:rsid w:val="004A0DDD"/>
    <w:rsid w:val="004A6CED"/>
    <w:rsid w:val="004A6F13"/>
    <w:rsid w:val="004B5D27"/>
    <w:rsid w:val="004C3DAE"/>
    <w:rsid w:val="004C4594"/>
    <w:rsid w:val="004D42C0"/>
    <w:rsid w:val="004E2DF2"/>
    <w:rsid w:val="004F4274"/>
    <w:rsid w:val="005020A4"/>
    <w:rsid w:val="005140F2"/>
    <w:rsid w:val="00515208"/>
    <w:rsid w:val="00516EBE"/>
    <w:rsid w:val="00516F9F"/>
    <w:rsid w:val="00531487"/>
    <w:rsid w:val="005556D8"/>
    <w:rsid w:val="00563678"/>
    <w:rsid w:val="00564148"/>
    <w:rsid w:val="005742C4"/>
    <w:rsid w:val="00575F08"/>
    <w:rsid w:val="0057660B"/>
    <w:rsid w:val="00591B87"/>
    <w:rsid w:val="005A0FFD"/>
    <w:rsid w:val="005A39D8"/>
    <w:rsid w:val="005B0C14"/>
    <w:rsid w:val="005B6F29"/>
    <w:rsid w:val="005C4C86"/>
    <w:rsid w:val="005E6BB5"/>
    <w:rsid w:val="005F39BE"/>
    <w:rsid w:val="005F76E9"/>
    <w:rsid w:val="00603C4D"/>
    <w:rsid w:val="00604E66"/>
    <w:rsid w:val="00610FEA"/>
    <w:rsid w:val="0061177C"/>
    <w:rsid w:val="00615125"/>
    <w:rsid w:val="0062173C"/>
    <w:rsid w:val="00624290"/>
    <w:rsid w:val="00631907"/>
    <w:rsid w:val="00635639"/>
    <w:rsid w:val="0067529D"/>
    <w:rsid w:val="006866D8"/>
    <w:rsid w:val="006B2886"/>
    <w:rsid w:val="006B5B60"/>
    <w:rsid w:val="006C67BD"/>
    <w:rsid w:val="006C7833"/>
    <w:rsid w:val="006D116C"/>
    <w:rsid w:val="006D13B6"/>
    <w:rsid w:val="006D20B9"/>
    <w:rsid w:val="006E46EB"/>
    <w:rsid w:val="0070453E"/>
    <w:rsid w:val="00705900"/>
    <w:rsid w:val="007131D6"/>
    <w:rsid w:val="00713F38"/>
    <w:rsid w:val="0072090F"/>
    <w:rsid w:val="00737865"/>
    <w:rsid w:val="00740EC0"/>
    <w:rsid w:val="00746202"/>
    <w:rsid w:val="0075628A"/>
    <w:rsid w:val="00760715"/>
    <w:rsid w:val="00770605"/>
    <w:rsid w:val="00777112"/>
    <w:rsid w:val="00784306"/>
    <w:rsid w:val="00792F5F"/>
    <w:rsid w:val="007A11D4"/>
    <w:rsid w:val="007A46A3"/>
    <w:rsid w:val="007A5A5D"/>
    <w:rsid w:val="007B2C68"/>
    <w:rsid w:val="007B5B6C"/>
    <w:rsid w:val="007C36DB"/>
    <w:rsid w:val="007C75D6"/>
    <w:rsid w:val="007D435C"/>
    <w:rsid w:val="007E2213"/>
    <w:rsid w:val="00813836"/>
    <w:rsid w:val="0084173A"/>
    <w:rsid w:val="0085090C"/>
    <w:rsid w:val="00860F45"/>
    <w:rsid w:val="008652A2"/>
    <w:rsid w:val="00870744"/>
    <w:rsid w:val="00880943"/>
    <w:rsid w:val="00881EA3"/>
    <w:rsid w:val="008872EB"/>
    <w:rsid w:val="00891573"/>
    <w:rsid w:val="008D79C6"/>
    <w:rsid w:val="008D7ADC"/>
    <w:rsid w:val="008E7D61"/>
    <w:rsid w:val="00900FA7"/>
    <w:rsid w:val="00903BBA"/>
    <w:rsid w:val="009113F1"/>
    <w:rsid w:val="00915EF7"/>
    <w:rsid w:val="00937DE1"/>
    <w:rsid w:val="00945806"/>
    <w:rsid w:val="00953A2D"/>
    <w:rsid w:val="00956A1E"/>
    <w:rsid w:val="00961648"/>
    <w:rsid w:val="009647F9"/>
    <w:rsid w:val="009937F8"/>
    <w:rsid w:val="009944B0"/>
    <w:rsid w:val="0099745E"/>
    <w:rsid w:val="009A17B5"/>
    <w:rsid w:val="009A3413"/>
    <w:rsid w:val="009A3741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30560"/>
    <w:rsid w:val="00A34948"/>
    <w:rsid w:val="00A34E2C"/>
    <w:rsid w:val="00A354FC"/>
    <w:rsid w:val="00A37921"/>
    <w:rsid w:val="00A428C4"/>
    <w:rsid w:val="00A61D5D"/>
    <w:rsid w:val="00A62E9A"/>
    <w:rsid w:val="00A8120D"/>
    <w:rsid w:val="00A869BB"/>
    <w:rsid w:val="00AA540C"/>
    <w:rsid w:val="00AA5751"/>
    <w:rsid w:val="00AA5CB5"/>
    <w:rsid w:val="00AA7265"/>
    <w:rsid w:val="00AA79F9"/>
    <w:rsid w:val="00AC3778"/>
    <w:rsid w:val="00AD20DB"/>
    <w:rsid w:val="00AD5BD6"/>
    <w:rsid w:val="00B00C0B"/>
    <w:rsid w:val="00B0161A"/>
    <w:rsid w:val="00B03998"/>
    <w:rsid w:val="00B3646C"/>
    <w:rsid w:val="00B42DF7"/>
    <w:rsid w:val="00B80687"/>
    <w:rsid w:val="00B82DFE"/>
    <w:rsid w:val="00BD0450"/>
    <w:rsid w:val="00BD7C41"/>
    <w:rsid w:val="00C11A27"/>
    <w:rsid w:val="00C17924"/>
    <w:rsid w:val="00C52C5C"/>
    <w:rsid w:val="00C5302E"/>
    <w:rsid w:val="00C55645"/>
    <w:rsid w:val="00C55BA9"/>
    <w:rsid w:val="00C641FC"/>
    <w:rsid w:val="00C654F4"/>
    <w:rsid w:val="00C71FB8"/>
    <w:rsid w:val="00C86218"/>
    <w:rsid w:val="00CA01FF"/>
    <w:rsid w:val="00CA1F86"/>
    <w:rsid w:val="00CC09E1"/>
    <w:rsid w:val="00CD7986"/>
    <w:rsid w:val="00D10B82"/>
    <w:rsid w:val="00D25ED7"/>
    <w:rsid w:val="00D47657"/>
    <w:rsid w:val="00D5286A"/>
    <w:rsid w:val="00D843ED"/>
    <w:rsid w:val="00D86B21"/>
    <w:rsid w:val="00D909E6"/>
    <w:rsid w:val="00D9457F"/>
    <w:rsid w:val="00DA58F3"/>
    <w:rsid w:val="00DC0353"/>
    <w:rsid w:val="00DE434D"/>
    <w:rsid w:val="00DE4500"/>
    <w:rsid w:val="00DE6B4D"/>
    <w:rsid w:val="00DF60A0"/>
    <w:rsid w:val="00DF71AC"/>
    <w:rsid w:val="00E06652"/>
    <w:rsid w:val="00E2304A"/>
    <w:rsid w:val="00E40441"/>
    <w:rsid w:val="00E538E3"/>
    <w:rsid w:val="00E60D09"/>
    <w:rsid w:val="00E6388E"/>
    <w:rsid w:val="00E735B7"/>
    <w:rsid w:val="00E94848"/>
    <w:rsid w:val="00EA4E9E"/>
    <w:rsid w:val="00EB2E36"/>
    <w:rsid w:val="00EB47B7"/>
    <w:rsid w:val="00EE5ABB"/>
    <w:rsid w:val="00EE5CCC"/>
    <w:rsid w:val="00F16900"/>
    <w:rsid w:val="00F20C83"/>
    <w:rsid w:val="00F2319B"/>
    <w:rsid w:val="00F25763"/>
    <w:rsid w:val="00F3101C"/>
    <w:rsid w:val="00F35517"/>
    <w:rsid w:val="00F64EAD"/>
    <w:rsid w:val="00F762ED"/>
    <w:rsid w:val="00FA6549"/>
    <w:rsid w:val="00FC011C"/>
    <w:rsid w:val="00FC29A1"/>
    <w:rsid w:val="00FC75A9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B020-EA3B-40CE-A307-7BE6B7D0B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49</cp:revision>
  <cp:lastPrinted>2018-08-14T02:37:00Z</cp:lastPrinted>
  <dcterms:created xsi:type="dcterms:W3CDTF">2018-12-21T16:48:00Z</dcterms:created>
  <dcterms:modified xsi:type="dcterms:W3CDTF">2019-01-09T05:17:00Z</dcterms:modified>
</cp:coreProperties>
</file>